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FFFA" w14:textId="58CB65A8" w:rsidR="001B3C7A" w:rsidRDefault="001B3C7A" w:rsidP="001B3C7A">
      <w:pPr>
        <w:rPr>
          <w:rFonts w:ascii="Arial" w:hAnsi="Arial" w:cs="Arial"/>
        </w:rPr>
      </w:pPr>
    </w:p>
    <w:p w14:paraId="47CDE78A" w14:textId="77777777" w:rsidR="0032117E" w:rsidRDefault="0032117E" w:rsidP="0032117E">
      <w:pPr>
        <w:rPr>
          <w:rFonts w:ascii="Arial" w:hAnsi="Arial"/>
        </w:rPr>
      </w:pPr>
      <w:r>
        <w:rPr>
          <w:rFonts w:ascii="Arial" w:hAnsi="Arial"/>
        </w:rPr>
        <w:t>[Date]</w:t>
      </w:r>
    </w:p>
    <w:p w14:paraId="413873F2" w14:textId="77777777" w:rsidR="0032117E" w:rsidRDefault="0032117E" w:rsidP="0032117E">
      <w:pPr>
        <w:rPr>
          <w:rFonts w:ascii="Arial" w:hAnsi="Arial"/>
        </w:rPr>
      </w:pPr>
    </w:p>
    <w:p w14:paraId="2DC4EA73" w14:textId="77777777" w:rsidR="0032117E" w:rsidRDefault="0032117E" w:rsidP="0032117E">
      <w:pPr>
        <w:rPr>
          <w:rFonts w:ascii="Arial" w:hAnsi="Arial"/>
        </w:rPr>
      </w:pPr>
    </w:p>
    <w:p w14:paraId="766307F4" w14:textId="77777777" w:rsidR="0032117E" w:rsidRDefault="0032117E" w:rsidP="0032117E">
      <w:pPr>
        <w:rPr>
          <w:rFonts w:ascii="Arial" w:hAnsi="Arial"/>
        </w:rPr>
      </w:pPr>
      <w:r>
        <w:rPr>
          <w:rFonts w:ascii="Arial" w:hAnsi="Arial"/>
        </w:rPr>
        <w:t>[Investigator]</w:t>
      </w:r>
    </w:p>
    <w:p w14:paraId="50351519" w14:textId="77777777" w:rsidR="0032117E" w:rsidRDefault="0032117E" w:rsidP="0032117E">
      <w:pPr>
        <w:rPr>
          <w:rFonts w:ascii="Arial" w:hAnsi="Arial"/>
        </w:rPr>
      </w:pPr>
      <w:r>
        <w:rPr>
          <w:rFonts w:ascii="Arial" w:hAnsi="Arial"/>
        </w:rPr>
        <w:t>[Address]</w:t>
      </w:r>
    </w:p>
    <w:p w14:paraId="1F774ADB" w14:textId="77777777" w:rsidR="0032117E" w:rsidRDefault="0032117E" w:rsidP="0032117E">
      <w:pPr>
        <w:rPr>
          <w:rFonts w:ascii="Arial" w:hAnsi="Arial"/>
        </w:rPr>
      </w:pPr>
    </w:p>
    <w:p w14:paraId="3E7F872E" w14:textId="77777777" w:rsidR="0032117E" w:rsidRDefault="0032117E" w:rsidP="0032117E">
      <w:pPr>
        <w:rPr>
          <w:rFonts w:ascii="Arial" w:hAnsi="Arial"/>
        </w:rPr>
      </w:pPr>
    </w:p>
    <w:p w14:paraId="3D71BE76" w14:textId="77777777" w:rsidR="0032117E" w:rsidRDefault="0032117E" w:rsidP="0032117E">
      <w:pPr>
        <w:rPr>
          <w:rFonts w:ascii="Arial" w:hAnsi="Arial"/>
        </w:rPr>
      </w:pPr>
    </w:p>
    <w:p w14:paraId="4FA48B09" w14:textId="77777777" w:rsidR="0032117E" w:rsidRPr="00AE538B" w:rsidRDefault="0032117E" w:rsidP="0032117E">
      <w:pPr>
        <w:rPr>
          <w:rFonts w:ascii="Arial" w:hAnsi="Arial"/>
          <w:b/>
        </w:rPr>
      </w:pPr>
    </w:p>
    <w:p w14:paraId="7676ADC2" w14:textId="77777777" w:rsidR="0032117E" w:rsidRPr="00AE538B" w:rsidRDefault="0032117E" w:rsidP="0032117E">
      <w:pPr>
        <w:pStyle w:val="Heading1"/>
        <w:spacing w:before="0"/>
        <w:rPr>
          <w:rFonts w:ascii="Arial" w:hAnsi="Arial"/>
          <w:b/>
          <w:color w:val="auto"/>
          <w:sz w:val="24"/>
          <w:szCs w:val="24"/>
        </w:rPr>
      </w:pPr>
      <w:r w:rsidRPr="00AE538B">
        <w:rPr>
          <w:rFonts w:ascii="Arial" w:hAnsi="Arial"/>
          <w:b/>
          <w:color w:val="auto"/>
          <w:sz w:val="24"/>
          <w:szCs w:val="24"/>
        </w:rPr>
        <w:t xml:space="preserve">Re: </w:t>
      </w:r>
      <w:r w:rsidRPr="00AE538B">
        <w:rPr>
          <w:rFonts w:ascii="Arial" w:hAnsi="Arial"/>
          <w:b/>
          <w:color w:val="auto"/>
          <w:sz w:val="24"/>
          <w:szCs w:val="24"/>
          <w:lang w:val="en-CA"/>
        </w:rPr>
        <w:t>[</w:t>
      </w:r>
      <w:r w:rsidRPr="00AE538B">
        <w:rPr>
          <w:rFonts w:ascii="Arial" w:hAnsi="Arial"/>
          <w:b/>
          <w:color w:val="auto"/>
          <w:sz w:val="24"/>
          <w:szCs w:val="24"/>
        </w:rPr>
        <w:t>Protocol Number and Title]</w:t>
      </w:r>
    </w:p>
    <w:p w14:paraId="41F4F558" w14:textId="77777777" w:rsidR="0032117E" w:rsidRDefault="0032117E" w:rsidP="0032117E">
      <w:pPr>
        <w:rPr>
          <w:rFonts w:ascii="Arial" w:hAnsi="Arial"/>
        </w:rPr>
      </w:pPr>
    </w:p>
    <w:p w14:paraId="6D751333" w14:textId="77777777" w:rsidR="0032117E" w:rsidRDefault="0032117E" w:rsidP="0032117E">
      <w:pPr>
        <w:rPr>
          <w:rFonts w:ascii="Arial" w:hAnsi="Arial"/>
        </w:rPr>
      </w:pPr>
    </w:p>
    <w:p w14:paraId="3F6E6A63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t>Dear [Investigator Name]:</w:t>
      </w:r>
    </w:p>
    <w:p w14:paraId="09F4304F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77EE0017" w14:textId="58E95A66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t>The CTN+ and [Sponsor or Sponsor Investigator (SI)] would like to thank you for your participation in the [xxx] study. It has been a pleasure working with your entire staff and we appreciate all of the hard work and energy that was put toward the study.</w:t>
      </w:r>
    </w:p>
    <w:p w14:paraId="008677CF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41AEE0A5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t>Please notify your site’s REB/IEC that your site has been closed from CTN [XXX], [Protocol].</w:t>
      </w:r>
    </w:p>
    <w:p w14:paraId="6CECE65E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574E93F1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t>[Include details of the following as applicable:</w:t>
      </w:r>
    </w:p>
    <w:p w14:paraId="7C8E5EB0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7CD3737B" w14:textId="77777777" w:rsidR="0032117E" w:rsidRDefault="0032117E" w:rsidP="003211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textAlignment w:val="baseline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Anticipated timing of receiving any outstanding payments;</w:t>
      </w:r>
    </w:p>
    <w:p w14:paraId="5702251A" w14:textId="77777777" w:rsidR="0032117E" w:rsidRDefault="0032117E" w:rsidP="003211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textAlignment w:val="baseline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Anticipated timing for availability of the final report;</w:t>
      </w:r>
    </w:p>
    <w:p w14:paraId="0856342F" w14:textId="77777777" w:rsidR="0032117E" w:rsidRDefault="0032117E" w:rsidP="003211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textAlignment w:val="baseline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Feedback regarding site performance in the clinical trial;</w:t>
      </w:r>
    </w:p>
    <w:p w14:paraId="6E1CAB77" w14:textId="096C9D40" w:rsidR="0032117E" w:rsidRDefault="0032117E" w:rsidP="003211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textAlignment w:val="baseline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Possibility of Sponsor and government audits and additional queries</w:t>
      </w:r>
      <w:r w:rsidR="00F57091">
        <w:rPr>
          <w:rFonts w:ascii="Arial" w:hAnsi="Arial" w:cs="Arial"/>
          <w:color w:val="000000"/>
          <w:lang w:bidi="en-US"/>
        </w:rPr>
        <w:t>; and</w:t>
      </w:r>
    </w:p>
    <w:p w14:paraId="5CEADD81" w14:textId="77777777" w:rsidR="0032117E" w:rsidRDefault="0032117E" w:rsidP="003211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textAlignment w:val="baseline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Publication policy]</w:t>
      </w:r>
    </w:p>
    <w:p w14:paraId="39407FA5" w14:textId="77777777" w:rsidR="0032117E" w:rsidRDefault="0032117E" w:rsidP="0032117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lang w:bidi="en-US"/>
        </w:rPr>
      </w:pPr>
    </w:p>
    <w:p w14:paraId="7A6DB85A" w14:textId="5D4E20ED" w:rsidR="0032117E" w:rsidRDefault="0032117E" w:rsidP="0032117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 xml:space="preserve">[For </w:t>
      </w:r>
      <w:bookmarkStart w:id="0" w:name="_Hlk155705719"/>
      <w:r>
        <w:rPr>
          <w:rFonts w:ascii="Arial" w:hAnsi="Arial" w:cs="Arial"/>
          <w:color w:val="000000"/>
          <w:lang w:bidi="en-US"/>
        </w:rPr>
        <w:t>Health Canada regulated studies</w:t>
      </w:r>
      <w:bookmarkEnd w:id="0"/>
      <w:r>
        <w:rPr>
          <w:rFonts w:ascii="Arial" w:hAnsi="Arial" w:cs="Arial"/>
          <w:color w:val="000000"/>
          <w:lang w:bidi="en-US"/>
        </w:rPr>
        <w:t>, your site is required to store study documents for at least [15] years</w:t>
      </w:r>
      <w:r w:rsidR="0060606F">
        <w:rPr>
          <w:rFonts w:ascii="Arial" w:hAnsi="Arial" w:cs="Arial"/>
          <w:color w:val="000000"/>
          <w:lang w:bidi="en-US"/>
        </w:rPr>
        <w:t>,</w:t>
      </w:r>
      <w:r>
        <w:rPr>
          <w:rFonts w:ascii="Arial" w:hAnsi="Arial" w:cs="Arial"/>
          <w:color w:val="000000"/>
          <w:lang w:bidi="en-US"/>
        </w:rPr>
        <w:t xml:space="preserve"> or longer if required by your local institution] or [</w:t>
      </w:r>
      <w:bookmarkStart w:id="1" w:name="_Hlk155705922"/>
      <w:r>
        <w:rPr>
          <w:rFonts w:ascii="Arial" w:hAnsi="Arial" w:cs="Arial"/>
          <w:color w:val="000000"/>
          <w:lang w:bidi="en-US"/>
        </w:rPr>
        <w:t xml:space="preserve">For studies that are not regulated by Health Canada, your site is required to store study documents as per ICH GCP, provincial or local institutional requirements]. </w:t>
      </w:r>
      <w:bookmarkEnd w:id="1"/>
      <w:r>
        <w:rPr>
          <w:rFonts w:ascii="Arial" w:hAnsi="Arial" w:cs="Arial"/>
          <w:color w:val="000000"/>
          <w:lang w:bidi="en-US"/>
        </w:rPr>
        <w:t>Please notify me of the location of the file archive.</w:t>
      </w:r>
    </w:p>
    <w:p w14:paraId="5E46459C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48E967AF" w14:textId="77777777" w:rsidR="0032117E" w:rsidRDefault="0032117E" w:rsidP="0032117E">
      <w:pPr>
        <w:rPr>
          <w:rFonts w:ascii="Arial" w:hAnsi="Arial" w:cs="Arial"/>
        </w:rPr>
      </w:pPr>
      <w:r>
        <w:rPr>
          <w:rFonts w:ascii="Arial" w:hAnsi="Arial" w:cs="Arial"/>
        </w:rPr>
        <w:t>Please sign and date on the final page of this letter, and return the signed form to my attention at the email address below.</w:t>
      </w:r>
    </w:p>
    <w:p w14:paraId="3D3B81A3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2EE9149F" w14:textId="4B72756C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t>If there are any questions regarding your site’s closure or anything else, please contact me at [phone number] or by e-mail at [email address].</w:t>
      </w:r>
    </w:p>
    <w:p w14:paraId="010F800A" w14:textId="4AAF9DE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4E498F72" w14:textId="7710D643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5BF8BDFA" w14:textId="709D008D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522B0E2B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316A562D" w14:textId="72BECFA1" w:rsidR="005C5C06" w:rsidRDefault="005C5C06" w:rsidP="00946A91">
      <w:pPr>
        <w:tabs>
          <w:tab w:val="left" w:pos="2565"/>
        </w:tabs>
      </w:pPr>
    </w:p>
    <w:p w14:paraId="62CDD60C" w14:textId="0B3DDE43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lastRenderedPageBreak/>
        <w:t>On behalf of [Sponsor or SI] and the CTN+, I would like to thank you and your entire staff for your support in this important research.</w:t>
      </w:r>
    </w:p>
    <w:p w14:paraId="0D997A4E" w14:textId="77777777" w:rsidR="0032117E" w:rsidRDefault="0032117E" w:rsidP="0032117E">
      <w:pPr>
        <w:widowControl w:val="0"/>
        <w:autoSpaceDE w:val="0"/>
        <w:autoSpaceDN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53F5C40C" w14:textId="77777777" w:rsidR="0032117E" w:rsidRDefault="0032117E" w:rsidP="0032117E">
      <w:pPr>
        <w:widowControl w:val="0"/>
        <w:adjustRightInd w:val="0"/>
        <w:textAlignment w:val="baseline"/>
        <w:rPr>
          <w:rFonts w:ascii="Arial" w:hAnsi="Arial" w:cs="Arial"/>
          <w:lang w:eastAsia="en-CA" w:bidi="en-US"/>
        </w:rPr>
      </w:pPr>
      <w:r>
        <w:rPr>
          <w:rFonts w:ascii="Arial" w:hAnsi="Arial" w:cs="Arial"/>
          <w:lang w:eastAsia="en-CA" w:bidi="en-US"/>
        </w:rPr>
        <w:t>Sincerely,</w:t>
      </w:r>
    </w:p>
    <w:p w14:paraId="166EE5AA" w14:textId="77777777" w:rsidR="0032117E" w:rsidRDefault="0032117E" w:rsidP="0032117E">
      <w:pPr>
        <w:widowControl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376D746A" w14:textId="77777777" w:rsidR="0032117E" w:rsidRDefault="0032117E" w:rsidP="0032117E">
      <w:pPr>
        <w:widowControl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7D17CF2F" w14:textId="77777777" w:rsidR="0032117E" w:rsidRDefault="0032117E" w:rsidP="0032117E">
      <w:pPr>
        <w:widowControl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1574459F" w14:textId="77777777" w:rsidR="0032117E" w:rsidRDefault="0032117E" w:rsidP="0032117E">
      <w:pPr>
        <w:widowControl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289FAEDE" w14:textId="77777777" w:rsidR="0032117E" w:rsidRDefault="0032117E" w:rsidP="0032117E">
      <w:pPr>
        <w:widowControl w:val="0"/>
        <w:adjustRightInd w:val="0"/>
        <w:textAlignment w:val="baseline"/>
        <w:rPr>
          <w:rFonts w:ascii="Arial" w:hAnsi="Arial" w:cs="Arial"/>
          <w:lang w:eastAsia="en-CA" w:bidi="en-US"/>
        </w:rPr>
      </w:pPr>
    </w:p>
    <w:p w14:paraId="110446C7" w14:textId="62D7AA5D" w:rsidR="0032117E" w:rsidRDefault="0032117E" w:rsidP="003211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60606F">
        <w:rPr>
          <w:rFonts w:ascii="Arial" w:hAnsi="Arial" w:cs="Arial"/>
        </w:rPr>
        <w:t>S</w:t>
      </w:r>
      <w:r>
        <w:rPr>
          <w:rFonts w:ascii="Arial" w:hAnsi="Arial" w:cs="Arial"/>
        </w:rPr>
        <w:t>tudy Project Manager]</w:t>
      </w:r>
    </w:p>
    <w:p w14:paraId="6C1C08BF" w14:textId="77777777" w:rsidR="0032117E" w:rsidRDefault="0032117E" w:rsidP="0032117E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Phone:  [phone number]</w:t>
      </w:r>
    </w:p>
    <w:p w14:paraId="0A887A08" w14:textId="77777777" w:rsidR="0032117E" w:rsidRDefault="0032117E" w:rsidP="0032117E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Fax:  [fax number]</w:t>
      </w:r>
    </w:p>
    <w:p w14:paraId="30BE3516" w14:textId="77777777" w:rsidR="0032117E" w:rsidRDefault="0032117E" w:rsidP="003211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E-mail: [email address]</w:t>
      </w:r>
    </w:p>
    <w:p w14:paraId="0C075EF8" w14:textId="77777777" w:rsidR="0032117E" w:rsidRDefault="0032117E" w:rsidP="0032117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lang w:bidi="en-US"/>
        </w:rPr>
      </w:pPr>
    </w:p>
    <w:p w14:paraId="11D2F8A2" w14:textId="77777777" w:rsidR="0032117E" w:rsidRDefault="0032117E" w:rsidP="0032117E">
      <w:pPr>
        <w:pStyle w:val="BodyText"/>
        <w:rPr>
          <w:rFonts w:ascii="Arial" w:hAnsi="Arial" w:cs="Arial"/>
          <w:sz w:val="24"/>
          <w:lang w:val="en-CA"/>
        </w:rPr>
      </w:pPr>
    </w:p>
    <w:p w14:paraId="65991C97" w14:textId="77777777" w:rsidR="0032117E" w:rsidRDefault="0032117E" w:rsidP="003211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Cc:</w:t>
      </w:r>
      <w:r>
        <w:rPr>
          <w:rFonts w:ascii="Arial" w:hAnsi="Arial" w:cs="Arial"/>
        </w:rPr>
        <w:tab/>
      </w:r>
    </w:p>
    <w:p w14:paraId="3DEAC078" w14:textId="77777777" w:rsidR="0032117E" w:rsidRDefault="0032117E" w:rsidP="0032117E">
      <w:pPr>
        <w:rPr>
          <w:rFonts w:ascii="Arial" w:hAnsi="Arial" w:cs="Arial"/>
        </w:rPr>
      </w:pPr>
      <w:r>
        <w:rPr>
          <w:rFonts w:ascii="Arial" w:hAnsi="Arial" w:cs="Arial"/>
        </w:rPr>
        <w:t>[Study Research Coordinator]</w:t>
      </w:r>
    </w:p>
    <w:p w14:paraId="71E69FD8" w14:textId="77777777" w:rsidR="0032117E" w:rsidRDefault="0032117E" w:rsidP="0032117E">
      <w:pPr>
        <w:rPr>
          <w:rFonts w:ascii="Arial" w:hAnsi="Arial" w:cs="Arial"/>
        </w:rPr>
      </w:pPr>
    </w:p>
    <w:p w14:paraId="378F2305" w14:textId="77777777" w:rsidR="0032117E" w:rsidRDefault="0032117E" w:rsidP="0032117E">
      <w:pPr>
        <w:rPr>
          <w:rFonts w:ascii="Arial" w:hAnsi="Arial" w:cs="Arial"/>
        </w:rPr>
      </w:pPr>
    </w:p>
    <w:p w14:paraId="093F52E8" w14:textId="77777777" w:rsidR="0032117E" w:rsidRDefault="0032117E" w:rsidP="0032117E">
      <w:pPr>
        <w:rPr>
          <w:rFonts w:ascii="Arial" w:hAnsi="Arial" w:cs="Arial"/>
        </w:rPr>
      </w:pPr>
    </w:p>
    <w:p w14:paraId="5D5C4AD2" w14:textId="77777777" w:rsidR="0032117E" w:rsidRDefault="0032117E" w:rsidP="0032117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Notification Acknowledgement</w:t>
      </w:r>
    </w:p>
    <w:p w14:paraId="38AF5180" w14:textId="77777777" w:rsidR="0032117E" w:rsidRDefault="0032117E" w:rsidP="0032117E">
      <w:pPr>
        <w:rPr>
          <w:rFonts w:ascii="Arial" w:hAnsi="Arial" w:cs="Arial"/>
        </w:rPr>
      </w:pPr>
    </w:p>
    <w:p w14:paraId="38D674F7" w14:textId="77777777" w:rsidR="0032117E" w:rsidRDefault="0032117E" w:rsidP="0032117E">
      <w:pPr>
        <w:rPr>
          <w:rFonts w:ascii="Arial" w:hAnsi="Arial" w:cs="Arial"/>
        </w:rPr>
      </w:pPr>
    </w:p>
    <w:p w14:paraId="1651FCED" w14:textId="77777777" w:rsidR="0032117E" w:rsidRDefault="0032117E" w:rsidP="0032117E">
      <w:pPr>
        <w:rPr>
          <w:rFonts w:ascii="Arial" w:hAnsi="Arial"/>
        </w:rPr>
      </w:pPr>
      <w:r>
        <w:rPr>
          <w:rFonts w:ascii="Arial" w:hAnsi="Arial"/>
        </w:rPr>
        <w:t>I hereby acknowledge notification of site closure for this study and agree to fulfill the above-mentioned obligations:</w:t>
      </w:r>
    </w:p>
    <w:p w14:paraId="6260D7BA" w14:textId="77777777" w:rsidR="0032117E" w:rsidRDefault="0032117E" w:rsidP="0032117E">
      <w:pPr>
        <w:jc w:val="both"/>
        <w:rPr>
          <w:rFonts w:ascii="Arial" w:hAnsi="Arial"/>
        </w:rPr>
      </w:pPr>
    </w:p>
    <w:p w14:paraId="3840ED49" w14:textId="77777777" w:rsidR="0032117E" w:rsidRDefault="0032117E" w:rsidP="0032117E">
      <w:pPr>
        <w:jc w:val="both"/>
        <w:rPr>
          <w:rFonts w:ascii="Arial" w:hAnsi="Arial"/>
        </w:rPr>
      </w:pPr>
    </w:p>
    <w:p w14:paraId="2DDBE6E2" w14:textId="77777777" w:rsidR="0032117E" w:rsidRDefault="0032117E" w:rsidP="0032117E">
      <w:pPr>
        <w:tabs>
          <w:tab w:val="left" w:pos="5103"/>
          <w:tab w:val="left" w:pos="9639"/>
        </w:tabs>
        <w:jc w:val="both"/>
        <w:rPr>
          <w:rFonts w:ascii="Arial" w:hAnsi="Arial"/>
        </w:rPr>
      </w:pPr>
      <w:r>
        <w:rPr>
          <w:rFonts w:ascii="Arial" w:hAnsi="Arial"/>
        </w:rPr>
        <w:t>_______________________________</w:t>
      </w:r>
      <w:r>
        <w:rPr>
          <w:rFonts w:ascii="Arial" w:hAnsi="Arial"/>
        </w:rPr>
        <w:tab/>
        <w:t>_____________________________________</w:t>
      </w:r>
    </w:p>
    <w:p w14:paraId="68352C03" w14:textId="77777777" w:rsidR="0032117E" w:rsidRDefault="0032117E" w:rsidP="0032117E">
      <w:pPr>
        <w:tabs>
          <w:tab w:val="left" w:pos="5103"/>
          <w:tab w:val="left" w:pos="9639"/>
        </w:tabs>
        <w:jc w:val="both"/>
        <w:rPr>
          <w:rFonts w:ascii="Arial" w:hAnsi="Arial"/>
        </w:rPr>
      </w:pPr>
      <w:r>
        <w:rPr>
          <w:rFonts w:ascii="Arial" w:hAnsi="Arial"/>
        </w:rPr>
        <w:t>Qualified/Site Investigator Name</w:t>
      </w:r>
      <w:r>
        <w:rPr>
          <w:rFonts w:ascii="Arial" w:hAnsi="Arial"/>
        </w:rPr>
        <w:tab/>
        <w:t>Signature</w:t>
      </w:r>
    </w:p>
    <w:p w14:paraId="5AE66CF8" w14:textId="77777777" w:rsidR="0032117E" w:rsidRDefault="0032117E" w:rsidP="0032117E">
      <w:pPr>
        <w:tabs>
          <w:tab w:val="left" w:pos="5103"/>
          <w:tab w:val="left" w:pos="9639"/>
        </w:tabs>
        <w:jc w:val="both"/>
        <w:rPr>
          <w:rFonts w:ascii="Arial" w:hAnsi="Arial"/>
        </w:rPr>
      </w:pPr>
    </w:p>
    <w:p w14:paraId="54EF45ED" w14:textId="77777777" w:rsidR="0032117E" w:rsidRDefault="0032117E" w:rsidP="0032117E">
      <w:pPr>
        <w:tabs>
          <w:tab w:val="left" w:pos="5103"/>
          <w:tab w:val="left" w:pos="9639"/>
        </w:tabs>
        <w:jc w:val="both"/>
        <w:rPr>
          <w:rFonts w:ascii="Arial" w:hAnsi="Arial"/>
        </w:rPr>
      </w:pPr>
    </w:p>
    <w:p w14:paraId="7A5A7B26" w14:textId="77777777" w:rsidR="0032117E" w:rsidRDefault="0032117E" w:rsidP="0032117E">
      <w:pPr>
        <w:tabs>
          <w:tab w:val="left" w:pos="5103"/>
          <w:tab w:val="left" w:pos="9639"/>
        </w:tabs>
        <w:jc w:val="both"/>
        <w:rPr>
          <w:rFonts w:ascii="Arial" w:hAnsi="Arial"/>
        </w:rPr>
      </w:pPr>
      <w:r>
        <w:rPr>
          <w:rFonts w:ascii="Arial" w:hAnsi="Arial"/>
        </w:rPr>
        <w:t>_________________________________</w:t>
      </w:r>
    </w:p>
    <w:p w14:paraId="7C3349C7" w14:textId="77777777" w:rsidR="0032117E" w:rsidRDefault="0032117E" w:rsidP="0032117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Date (dd-mmm-yyyy)</w:t>
      </w:r>
    </w:p>
    <w:p w14:paraId="1D3058DD" w14:textId="77777777" w:rsidR="0032117E" w:rsidRPr="00946A91" w:rsidRDefault="0032117E" w:rsidP="00946A91">
      <w:pPr>
        <w:tabs>
          <w:tab w:val="left" w:pos="2565"/>
        </w:tabs>
      </w:pPr>
    </w:p>
    <w:sectPr w:rsidR="0032117E" w:rsidRPr="00946A91" w:rsidSect="00041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806" w:left="1080" w:header="72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BCAA" w14:textId="77777777" w:rsidR="002F1BDC" w:rsidRDefault="002F1BDC">
      <w:r>
        <w:separator/>
      </w:r>
    </w:p>
  </w:endnote>
  <w:endnote w:type="continuationSeparator" w:id="0">
    <w:p w14:paraId="02E81D9E" w14:textId="77777777" w:rsidR="002F1BDC" w:rsidRDefault="002F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AB1A" w14:textId="77777777" w:rsidR="00237BAC" w:rsidRDefault="00237B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8CFC" w14:textId="5B61494F" w:rsidR="006B57A8" w:rsidRPr="00237BAC" w:rsidRDefault="00237BAC" w:rsidP="00237BAC">
    <w:pPr>
      <w:pStyle w:val="Footer"/>
    </w:pPr>
    <w:r>
      <w:rPr>
        <w:rFonts w:ascii="Arial" w:hAnsi="Arial" w:cs="Arial"/>
        <w:sz w:val="20"/>
        <w:szCs w:val="16"/>
      </w:rPr>
      <w:t xml:space="preserve">Last Reviewed August 2026               Uncontrolled when downloaded or printed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C930" w14:textId="0171F85A" w:rsidR="00045287" w:rsidRDefault="00045287" w:rsidP="00045287">
    <w:pPr>
      <w:pStyle w:val="Footer"/>
      <w:rPr>
        <w:rFonts w:ascii="Arial Narrow" w:hAnsi="Arial Narrow"/>
        <w:color w:val="808080"/>
        <w:sz w:val="18"/>
        <w:szCs w:val="20"/>
      </w:rPr>
    </w:pPr>
    <w:r>
      <w:rPr>
        <w:rFonts w:ascii="Arial Narrow" w:hAnsi="Arial Narrow"/>
        <w:color w:val="808080"/>
        <w:sz w:val="18"/>
      </w:rPr>
      <w:t>SOPPM_13_T04_0</w:t>
    </w:r>
    <w:r w:rsidR="00047E50">
      <w:rPr>
        <w:rFonts w:ascii="Arial Narrow" w:hAnsi="Arial Narrow"/>
        <w:color w:val="808080"/>
        <w:sz w:val="18"/>
      </w:rPr>
      <w:t>4</w:t>
    </w:r>
    <w:r>
      <w:rPr>
        <w:rFonts w:ascii="Arial Narrow" w:hAnsi="Arial Narrow"/>
        <w:color w:val="808080"/>
        <w:sz w:val="18"/>
      </w:rPr>
      <w:t xml:space="preserve"> - Authorization Letter</w:t>
    </w:r>
  </w:p>
  <w:p w14:paraId="78BC279A" w14:textId="77777777" w:rsidR="00946A91" w:rsidRDefault="00946A91" w:rsidP="00946A91">
    <w:pPr>
      <w:pStyle w:val="Footer"/>
      <w:rPr>
        <w:rFonts w:ascii="Arial Narrow" w:hAnsi="Arial Narrow"/>
        <w:color w:val="808080"/>
        <w:sz w:val="18"/>
        <w:szCs w:val="20"/>
      </w:rPr>
    </w:pPr>
  </w:p>
  <w:p w14:paraId="6548466A" w14:textId="77777777" w:rsidR="00946A91" w:rsidRPr="007F6F6D" w:rsidRDefault="00946A91" w:rsidP="00946A91">
    <w:pPr>
      <w:pStyle w:val="Footer"/>
      <w:rPr>
        <w:rFonts w:ascii="Arial Narrow" w:hAnsi="Arial Narrow"/>
        <w:color w:val="FF0000"/>
        <w:sz w:val="18"/>
      </w:rPr>
    </w:pPr>
    <w:r>
      <w:rPr>
        <w:rFonts w:ascii="Arial Narrow" w:hAnsi="Arial Narrow"/>
        <w:color w:val="808080"/>
        <w:sz w:val="18"/>
      </w:rPr>
      <w:t>570</w:t>
    </w:r>
    <w:r w:rsidRPr="007F6F6D">
      <w:rPr>
        <w:rFonts w:ascii="Arial Narrow" w:hAnsi="Arial Narrow"/>
        <w:color w:val="808080"/>
        <w:sz w:val="18"/>
      </w:rPr>
      <w:t xml:space="preserve">–1081 Burrard Street, Vancouver BC V6Z 1Y6    </w:t>
    </w:r>
    <w:r>
      <w:rPr>
        <w:rFonts w:ascii="Arial Narrow" w:hAnsi="Arial Narrow"/>
        <w:color w:val="808080"/>
        <w:sz w:val="18"/>
      </w:rPr>
      <w:t xml:space="preserve">         </w:t>
    </w:r>
    <w:r w:rsidRPr="007F6F6D">
      <w:rPr>
        <w:rFonts w:ascii="Arial Narrow" w:hAnsi="Arial Narrow"/>
        <w:color w:val="808080"/>
        <w:sz w:val="18"/>
      </w:rPr>
      <w:t xml:space="preserve">Tel 604 806 8327; 800 661 4664 </w:t>
    </w:r>
    <w:r>
      <w:rPr>
        <w:rFonts w:ascii="Arial Narrow" w:hAnsi="Arial Narrow"/>
        <w:color w:val="808080"/>
        <w:sz w:val="18"/>
      </w:rPr>
      <w:t xml:space="preserve">            </w:t>
    </w:r>
    <w:r w:rsidRPr="007F6F6D">
      <w:rPr>
        <w:rFonts w:ascii="Arial Narrow" w:hAnsi="Arial Narrow"/>
        <w:color w:val="808080"/>
        <w:sz w:val="18"/>
      </w:rPr>
      <w:t xml:space="preserve">   </w:t>
    </w:r>
    <w:r>
      <w:rPr>
        <w:rFonts w:ascii="Arial Narrow" w:hAnsi="Arial Narrow"/>
        <w:color w:val="808080"/>
        <w:sz w:val="18"/>
      </w:rPr>
      <w:tab/>
      <w:t xml:space="preserve"> </w:t>
    </w:r>
    <w:r w:rsidRPr="007F6F6D">
      <w:rPr>
        <w:rFonts w:ascii="Arial Narrow" w:hAnsi="Arial Narrow"/>
        <w:color w:val="FF0000"/>
        <w:sz w:val="18"/>
      </w:rPr>
      <w:t>ctninfo@hivnet.ubc.ca    www.hivnet.ubc.ca</w:t>
    </w:r>
  </w:p>
  <w:p w14:paraId="20C239EF" w14:textId="77777777" w:rsidR="00946A91" w:rsidRPr="007F6F6D" w:rsidRDefault="00946A91" w:rsidP="00946A91">
    <w:pPr>
      <w:widowControl w:val="0"/>
      <w:autoSpaceDE w:val="0"/>
      <w:autoSpaceDN w:val="0"/>
      <w:adjustRightInd w:val="0"/>
      <w:rPr>
        <w:rFonts w:ascii="Arial" w:hAnsi="Arial"/>
        <w:color w:val="487380"/>
        <w:sz w:val="16"/>
      </w:rPr>
    </w:pPr>
  </w:p>
  <w:p w14:paraId="56354F1A" w14:textId="77777777" w:rsidR="00946A91" w:rsidRDefault="00946A91" w:rsidP="00946A91">
    <w:pPr>
      <w:widowControl w:val="0"/>
      <w:autoSpaceDE w:val="0"/>
      <w:autoSpaceDN w:val="0"/>
      <w:adjustRightInd w:val="0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Funded by the Canadian Institutes of Health Research and sponsored by the University of British Columbia and St Paul’s Hospital (Providence Health Care).</w:t>
    </w:r>
  </w:p>
  <w:p w14:paraId="56288B02" w14:textId="77777777" w:rsidR="00946A91" w:rsidRDefault="00946A91" w:rsidP="00946A91">
    <w:pPr>
      <w:widowControl w:val="0"/>
      <w:autoSpaceDE w:val="0"/>
      <w:autoSpaceDN w:val="0"/>
      <w:adjustRightInd w:val="0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Subventionné par les Instituts de recherche en santé du Canada et commandité par l’Université de la Colombie Britannique et de l’Hôpital Saint Paul (</w:t>
    </w:r>
    <w:r>
      <w:rPr>
        <w:rFonts w:ascii="Arial" w:hAnsi="Arial"/>
        <w:i/>
        <w:color w:val="808080"/>
        <w:sz w:val="12"/>
      </w:rPr>
      <w:t>Providence Health Care</w:t>
    </w:r>
    <w:r>
      <w:rPr>
        <w:rFonts w:ascii="Arial" w:hAnsi="Arial"/>
        <w:color w:val="808080"/>
        <w:sz w:val="12"/>
      </w:rPr>
      <w:t>).</w:t>
    </w:r>
  </w:p>
  <w:p w14:paraId="6C69C183" w14:textId="77777777" w:rsidR="00946A91" w:rsidRDefault="00946A91" w:rsidP="00946A91">
    <w:pPr>
      <w:widowControl w:val="0"/>
      <w:pBdr>
        <w:bottom w:val="single" w:sz="6" w:space="1" w:color="808080"/>
      </w:pBdr>
      <w:autoSpaceDE w:val="0"/>
      <w:autoSpaceDN w:val="0"/>
      <w:adjustRightInd w:val="0"/>
      <w:rPr>
        <w:rFonts w:ascii="Arial" w:hAnsi="Arial"/>
        <w:color w:val="808080"/>
        <w:sz w:val="12"/>
      </w:rPr>
    </w:pPr>
  </w:p>
  <w:p w14:paraId="5A4EA74E" w14:textId="7CCAE203" w:rsidR="00946A91" w:rsidRPr="00946A91" w:rsidRDefault="00946A91" w:rsidP="00946A91">
    <w:pPr>
      <w:spacing w:before="100"/>
      <w:jc w:val="center"/>
      <w:rPr>
        <w:rFonts w:ascii="Arial" w:hAnsi="Arial"/>
        <w:b/>
        <w:i/>
        <w:color w:val="D0282B"/>
        <w:sz w:val="16"/>
        <w:szCs w:val="16"/>
      </w:rPr>
    </w:pPr>
    <w:r w:rsidRPr="00D3051E">
      <w:rPr>
        <w:rFonts w:ascii="Arial" w:hAnsi="Arial"/>
        <w:b/>
        <w:i/>
        <w:color w:val="D0282B"/>
        <w:sz w:val="16"/>
        <w:szCs w:val="16"/>
      </w:rPr>
      <w:t>Research for treatments, prev</w:t>
    </w:r>
    <w:r>
      <w:rPr>
        <w:rFonts w:ascii="Arial" w:hAnsi="Arial"/>
        <w:b/>
        <w:i/>
        <w:color w:val="D0282B"/>
        <w:sz w:val="16"/>
        <w:szCs w:val="16"/>
      </w:rPr>
      <w:t>ention</w:t>
    </w:r>
    <w:r w:rsidRPr="00D3051E">
      <w:rPr>
        <w:rFonts w:ascii="Arial" w:hAnsi="Arial"/>
        <w:b/>
        <w:i/>
        <w:color w:val="D0282B"/>
        <w:sz w:val="16"/>
        <w:szCs w:val="16"/>
      </w:rPr>
      <w:t xml:space="preserve"> and a cure         Recherche sur le traitement, la prévention et l’éradication du VIH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08AF5" w14:textId="77777777" w:rsidR="002F1BDC" w:rsidRDefault="002F1BDC">
      <w:r>
        <w:separator/>
      </w:r>
    </w:p>
  </w:footnote>
  <w:footnote w:type="continuationSeparator" w:id="0">
    <w:p w14:paraId="622AD211" w14:textId="77777777" w:rsidR="002F1BDC" w:rsidRDefault="002F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2969" w14:textId="77777777" w:rsidR="00237BAC" w:rsidRDefault="00237B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A29A" w14:textId="44A9B680" w:rsidR="006B57A8" w:rsidRDefault="00041592" w:rsidP="00041592">
    <w:pPr>
      <w:rPr>
        <w:rFonts w:ascii="Trebuchet MS" w:hAnsi="Trebuchet MS"/>
        <w:color w:val="564888"/>
        <w:sz w:val="18"/>
        <w:szCs w:val="18"/>
      </w:rPr>
    </w:pPr>
    <w:r>
      <w:rPr>
        <w:rFonts w:ascii="Trebuchet MS" w:hAnsi="Trebuchet MS"/>
        <w:noProof/>
        <w:color w:val="564888"/>
        <w:sz w:val="18"/>
        <w:szCs w:val="18"/>
      </w:rPr>
      <w:drawing>
        <wp:inline distT="0" distB="0" distL="0" distR="0" wp14:anchorId="5E3A3AF4" wp14:editId="59DEB1A4">
          <wp:extent cx="1215838" cy="720000"/>
          <wp:effectExtent l="0" t="0" r="3810" b="444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5838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CB1B40" w14:textId="77777777" w:rsidR="0060606F" w:rsidRPr="00946A91" w:rsidRDefault="0060606F" w:rsidP="00041592">
    <w:pPr>
      <w:rPr>
        <w:rFonts w:ascii="Trebuchet MS" w:hAnsi="Trebuchet MS"/>
        <w:color w:val="564888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4511" w14:textId="004E5F86" w:rsidR="005C5C06" w:rsidRDefault="00946A91">
    <w:pPr>
      <w:pStyle w:val="Header"/>
    </w:pPr>
    <w:r>
      <w:rPr>
        <w:noProof/>
      </w:rPr>
      <w:drawing>
        <wp:inline distT="0" distB="0" distL="0" distR="0" wp14:anchorId="59B35725" wp14:editId="5022FA83">
          <wp:extent cx="3169920" cy="4953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6992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8284B"/>
    <w:multiLevelType w:val="hybridMultilevel"/>
    <w:tmpl w:val="9DE03E7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84DB4"/>
    <w:multiLevelType w:val="hybridMultilevel"/>
    <w:tmpl w:val="85B29E10"/>
    <w:lvl w:ilvl="0" w:tplc="250A384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602F9"/>
    <w:multiLevelType w:val="hybridMultilevel"/>
    <w:tmpl w:val="644C16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00"/>
    <w:rsid w:val="00041592"/>
    <w:rsid w:val="00045287"/>
    <w:rsid w:val="00047E50"/>
    <w:rsid w:val="00167D6F"/>
    <w:rsid w:val="001A27B8"/>
    <w:rsid w:val="001B2F56"/>
    <w:rsid w:val="001B3C7A"/>
    <w:rsid w:val="00237BAC"/>
    <w:rsid w:val="00277539"/>
    <w:rsid w:val="00285DCA"/>
    <w:rsid w:val="002A4530"/>
    <w:rsid w:val="002A5834"/>
    <w:rsid w:val="002B064B"/>
    <w:rsid w:val="002D2B3A"/>
    <w:rsid w:val="002D7737"/>
    <w:rsid w:val="002F1BDC"/>
    <w:rsid w:val="0032117E"/>
    <w:rsid w:val="003E22BA"/>
    <w:rsid w:val="00437078"/>
    <w:rsid w:val="0047165F"/>
    <w:rsid w:val="004753BC"/>
    <w:rsid w:val="00485CA4"/>
    <w:rsid w:val="00486D00"/>
    <w:rsid w:val="004954F8"/>
    <w:rsid w:val="004B50E2"/>
    <w:rsid w:val="004C294D"/>
    <w:rsid w:val="00541119"/>
    <w:rsid w:val="00551098"/>
    <w:rsid w:val="00594EED"/>
    <w:rsid w:val="005C45B2"/>
    <w:rsid w:val="005C5C06"/>
    <w:rsid w:val="0060606F"/>
    <w:rsid w:val="00636F00"/>
    <w:rsid w:val="00693257"/>
    <w:rsid w:val="006B57A8"/>
    <w:rsid w:val="006C0846"/>
    <w:rsid w:val="006C6977"/>
    <w:rsid w:val="006F7FF6"/>
    <w:rsid w:val="00737788"/>
    <w:rsid w:val="007A65D4"/>
    <w:rsid w:val="007B1229"/>
    <w:rsid w:val="0080239B"/>
    <w:rsid w:val="00822D92"/>
    <w:rsid w:val="00850044"/>
    <w:rsid w:val="00887D19"/>
    <w:rsid w:val="008B223F"/>
    <w:rsid w:val="008E2EEE"/>
    <w:rsid w:val="00905BE2"/>
    <w:rsid w:val="00946A91"/>
    <w:rsid w:val="009565EC"/>
    <w:rsid w:val="00967C2B"/>
    <w:rsid w:val="0098409B"/>
    <w:rsid w:val="009B4AD5"/>
    <w:rsid w:val="00A12BCE"/>
    <w:rsid w:val="00A30F90"/>
    <w:rsid w:val="00A34F9C"/>
    <w:rsid w:val="00A46584"/>
    <w:rsid w:val="00A638A3"/>
    <w:rsid w:val="00AC1AD3"/>
    <w:rsid w:val="00AF10C6"/>
    <w:rsid w:val="00B226CB"/>
    <w:rsid w:val="00B61A7C"/>
    <w:rsid w:val="00BB12F5"/>
    <w:rsid w:val="00C41412"/>
    <w:rsid w:val="00CC450E"/>
    <w:rsid w:val="00D07E28"/>
    <w:rsid w:val="00D3051E"/>
    <w:rsid w:val="00D56802"/>
    <w:rsid w:val="00D61744"/>
    <w:rsid w:val="00DC2447"/>
    <w:rsid w:val="00E74FD5"/>
    <w:rsid w:val="00E82753"/>
    <w:rsid w:val="00F11F3C"/>
    <w:rsid w:val="00F16B09"/>
    <w:rsid w:val="00F3256D"/>
    <w:rsid w:val="00F56C40"/>
    <w:rsid w:val="00F57091"/>
    <w:rsid w:val="00F65099"/>
    <w:rsid w:val="00FB532C"/>
    <w:rsid w:val="00FB78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4963D655"/>
  <w14:defaultImageDpi w14:val="300"/>
  <w15:chartTrackingRefBased/>
  <w15:docId w15:val="{7D6D16FB-D25C-CC46-A401-6342ED00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594EED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D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aramond" w:hAnsi="Garamond"/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i/>
      <w:sz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Garamond" w:hAnsi="Garamond"/>
      <w:sz w:val="28"/>
      <w:lang w:val="fr-FR"/>
    </w:rPr>
  </w:style>
  <w:style w:type="paragraph" w:styleId="BodyText2">
    <w:name w:val="Body Text 2"/>
    <w:basedOn w:val="Normal"/>
    <w:rPr>
      <w:rFonts w:ascii="Garamond" w:hAnsi="Garamond"/>
      <w:b/>
      <w:sz w:val="28"/>
      <w:lang w:val="fr-FR"/>
    </w:rPr>
  </w:style>
  <w:style w:type="paragraph" w:customStyle="1" w:styleId="NoParagraphStyle">
    <w:name w:val="[No Paragraph Style]"/>
    <w:rsid w:val="007F6F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7F6F6D"/>
  </w:style>
  <w:style w:type="character" w:styleId="Hyperlink">
    <w:name w:val="Hyperlink"/>
    <w:rsid w:val="007F6F6D"/>
    <w:rPr>
      <w:color w:val="0000FF"/>
      <w:u w:val="single"/>
    </w:rPr>
  </w:style>
  <w:style w:type="character" w:styleId="PageNumber">
    <w:name w:val="page number"/>
    <w:basedOn w:val="DefaultParagraphFont"/>
    <w:rsid w:val="007F6F6D"/>
  </w:style>
  <w:style w:type="paragraph" w:customStyle="1" w:styleId="ColorfulList-Accent11">
    <w:name w:val="Colorful List - Accent 11"/>
    <w:basedOn w:val="Normal"/>
    <w:rsid w:val="00A46584"/>
    <w:pPr>
      <w:suppressAutoHyphens/>
      <w:spacing w:after="200"/>
      <w:ind w:left="720"/>
    </w:pPr>
    <w:rPr>
      <w:kern w:val="1"/>
      <w:sz w:val="20"/>
      <w:szCs w:val="20"/>
      <w:lang w:val="en-CA"/>
    </w:rPr>
  </w:style>
  <w:style w:type="character" w:customStyle="1" w:styleId="FooterChar">
    <w:name w:val="Footer Char"/>
    <w:link w:val="Footer"/>
    <w:uiPriority w:val="99"/>
    <w:qFormat/>
    <w:rsid w:val="001A27B8"/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87D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72"/>
    <w:qFormat/>
    <w:rsid w:val="00887D19"/>
    <w:pPr>
      <w:ind w:left="720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4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0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09B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09B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9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3F516-1CC4-478E-9596-8929D7BE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6, 2006</vt:lpstr>
    </vt:vector>
  </TitlesOfParts>
  <Manager/>
  <Company>Canadian HIV Trials Network</Company>
  <LinksUpToDate>false</LinksUpToDate>
  <CharactersWithSpaces>2025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6, 2006</dc:title>
  <dc:subject/>
  <dc:creator>Kevin  DeWitt</dc:creator>
  <cp:keywords/>
  <dc:description/>
  <cp:lastModifiedBy>Jennifer</cp:lastModifiedBy>
  <cp:revision>2</cp:revision>
  <cp:lastPrinted>2008-10-03T21:06:00Z</cp:lastPrinted>
  <dcterms:created xsi:type="dcterms:W3CDTF">2026-08-11T17:11:00Z</dcterms:created>
  <dcterms:modified xsi:type="dcterms:W3CDTF">2026-08-11T17:11:00Z</dcterms:modified>
  <cp:category/>
</cp:coreProperties>
</file>